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F9" w:rsidRPr="00414D44" w:rsidRDefault="00D85FF9" w:rsidP="00D8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СЕЛЬСКОГО  ПОСЕЛЕНИЯ БОБРОВСКОГО</w:t>
      </w:r>
      <w:r w:rsidRPr="00414D4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807B3" w:rsidRPr="009807B3" w:rsidRDefault="009807B3" w:rsidP="00796D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7B3" w:rsidRPr="009807B3" w:rsidRDefault="009807B3" w:rsidP="00796D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7B3" w:rsidRPr="009807B3" w:rsidRDefault="009807B3" w:rsidP="00796D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DC8" w:rsidRPr="009807B3" w:rsidRDefault="00796DC8" w:rsidP="00796D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9807B3" w:rsidRPr="009807B3" w:rsidRDefault="009807B3" w:rsidP="00796D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DC8" w:rsidRPr="009807B3" w:rsidRDefault="00796DC8" w:rsidP="00980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52246" w:rsidRPr="0098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2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F63753" w:rsidRPr="0098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F52EF" w:rsidRPr="0098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F63753" w:rsidRPr="0098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 №</w:t>
      </w:r>
      <w:r w:rsidR="00102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</w:p>
    <w:p w:rsidR="00796DC8" w:rsidRPr="009807B3" w:rsidRDefault="00D85FF9" w:rsidP="00D85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п. Красный</w:t>
      </w:r>
    </w:p>
    <w:p w:rsidR="009807B3" w:rsidRPr="0010256B" w:rsidRDefault="00C27247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0256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Об утверждении Положения </w:t>
      </w:r>
      <w:proofErr w:type="gramStart"/>
      <w:r w:rsidRPr="0010256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</w:t>
      </w:r>
      <w:proofErr w:type="gramEnd"/>
      <w:r w:rsidRPr="0010256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</w:p>
    <w:p w:rsidR="009807B3" w:rsidRPr="0010256B" w:rsidRDefault="00C27247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0256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аттестации муниципальных служащих </w:t>
      </w:r>
    </w:p>
    <w:p w:rsidR="009807B3" w:rsidRPr="0010256B" w:rsidRDefault="00C27247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0256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органов местного самоуправления </w:t>
      </w:r>
    </w:p>
    <w:p w:rsidR="009807B3" w:rsidRPr="0010256B" w:rsidRDefault="00D85FF9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0256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Октябрьского</w:t>
      </w:r>
      <w:r w:rsidR="00C27247" w:rsidRPr="0010256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</w:p>
    <w:p w:rsidR="009807B3" w:rsidRPr="0010256B" w:rsidRDefault="009807B3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0256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Бобровского</w:t>
      </w:r>
      <w:r w:rsidR="00C27247" w:rsidRPr="0010256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</w:t>
      </w:r>
    </w:p>
    <w:p w:rsidR="00C27247" w:rsidRPr="0010256B" w:rsidRDefault="00C27247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0256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Воронежской области</w:t>
      </w:r>
    </w:p>
    <w:p w:rsidR="009807B3" w:rsidRPr="009807B3" w:rsidRDefault="009807B3" w:rsidP="00C2724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C27247" w:rsidRPr="009807B3" w:rsidRDefault="00C27247" w:rsidP="009807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Совет народных депутатов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9807B3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9807B3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807B3" w:rsidRPr="0098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9807B3" w:rsidRPr="0098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="009807B3" w:rsidRPr="0098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9807B3" w:rsidRPr="0098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7247" w:rsidRDefault="00C27247" w:rsidP="009807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аттестации муниципальных служащих </w:t>
      </w:r>
      <w:proofErr w:type="gramStart"/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  <w:proofErr w:type="gramEnd"/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B028FA" w:rsidRPr="00B028FA" w:rsidRDefault="00B028FA" w:rsidP="00B028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от </w:t>
      </w:r>
      <w:r w:rsidR="00D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2012г. №</w:t>
      </w:r>
      <w:r w:rsidR="00D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B028FA">
        <w:rPr>
          <w:rFonts w:ascii="Times New Roman" w:hAnsi="Times New Roman" w:cs="Times New Roman"/>
          <w:sz w:val="28"/>
        </w:rPr>
        <w:t xml:space="preserve">Положения об аттестации муниципальных служащих администрации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Pr="00B028FA">
        <w:rPr>
          <w:rFonts w:ascii="Times New Roman" w:hAnsi="Times New Roman" w:cs="Times New Roman"/>
          <w:sz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» считать утратившим силу.</w:t>
      </w:r>
    </w:p>
    <w:p w:rsidR="00D85FF9" w:rsidRDefault="00D85FF9" w:rsidP="009807B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85FF9" w:rsidRDefault="00D85FF9" w:rsidP="009807B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85FF9" w:rsidRDefault="00D85FF9" w:rsidP="009807B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27247" w:rsidRPr="009807B3" w:rsidRDefault="00B028FA" w:rsidP="009807B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астоящее решение 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подлежит официальному обнародованию и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щению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Интернет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807B3" w:rsidRDefault="00C27247" w:rsidP="00980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7B3" w:rsidRDefault="009807B3" w:rsidP="00980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9807B3" w:rsidRDefault="00C27247" w:rsidP="0098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27247" w:rsidRPr="009807B3" w:rsidRDefault="00B028FA" w:rsidP="0098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C27247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               </w:t>
      </w:r>
      <w:r w:rsidR="00C27247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85FF9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  Богданова</w:t>
      </w: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9" w:rsidRDefault="00D85FF9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9807B3" w:rsidRDefault="00C27247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27247" w:rsidRPr="009807B3" w:rsidRDefault="00C27247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№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807B3" w:rsidRDefault="009807B3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B3" w:rsidRPr="009807B3" w:rsidRDefault="009807B3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9807B3" w:rsidRDefault="00C27247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27247" w:rsidRPr="009807B3" w:rsidRDefault="00C27247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АТТЕСТАЦИИ МУНИЦИПАЛЬНЫХ СЛУЖАЩИХ </w:t>
      </w:r>
      <w:proofErr w:type="gramStart"/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D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proofErr w:type="gramEnd"/>
    </w:p>
    <w:p w:rsidR="009807B3" w:rsidRDefault="009807B3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B3" w:rsidRPr="009807B3" w:rsidRDefault="009807B3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B028FA" w:rsidRDefault="00C27247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807B3" w:rsidRPr="00B028FA" w:rsidRDefault="009807B3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органах местного самоуправления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Октябрьского</w:t>
      </w:r>
      <w:r w:rsidR="00D85FF9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85F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 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Аттестации не подлежат муниципальные служащие: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замещающие должности муниципальной службы менее одного года;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60 лет;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беременные женщины;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Аттестация муниципального служащего проводится один раз в три года.</w:t>
      </w:r>
    </w:p>
    <w:p w:rsidR="00C27247" w:rsidRDefault="00C27247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проведения аттестации</w:t>
      </w:r>
    </w:p>
    <w:p w:rsidR="00B028FA" w:rsidRPr="00B028FA" w:rsidRDefault="00B028FA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Организацию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аттестации муниципальных служащих органов местного самоуправления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="00F603C1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(правовое, документационное, аналитическое, информационное сопровождение) осуществляет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="00F603C1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B028FA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проведения аттестации муниципальных служащих главой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="00F603C1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издается правовой акт, содержащий положения: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формировании аттестационной комиссии;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утверждении графика проведения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составлении списков муниципальных служащих, подлежащих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подготовке документов, необходимых для работы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График проведения аттестации утверждается главой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="00F603C1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графике проведения аттестации указываются: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замещаемой должности муниц</w:t>
      </w:r>
      <w:r w:rsidR="007F2F42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</w:t>
      </w:r>
      <w:bookmarkStart w:id="0" w:name="_GoBack"/>
      <w:bookmarkEnd w:id="0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и дата назначения на эту должность;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список муниципальных служащих, подлежащих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дата, время и место проведения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дата представления в аттестационную комиссию необходимых документов.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фамилия, имя, отчество;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27247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Специалист администрации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="00F603C1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EE5783" w:rsidRPr="00B028FA" w:rsidRDefault="00EE5783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Default="00C27247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аттестации</w:t>
      </w:r>
    </w:p>
    <w:p w:rsidR="00EE5783" w:rsidRPr="00B028FA" w:rsidRDefault="00EE5783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  <w:proofErr w:type="gramEnd"/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C27247" w:rsidRPr="00B028FA" w:rsidRDefault="00C27247" w:rsidP="00626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Решение аттестационной комиссии принимается в отсутствие аттестуемого муниципального служащего и его представителя нанимателя (работодателя) </w:t>
      </w:r>
      <w:r w:rsidRPr="006266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соответствует замещаемой должности муниципальной службы;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соответствует замещаемой должности муниципальной службы.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служащий знакомится с аттестационным листом под роспись.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направляется для получения дополнительного профессионального образования;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понижается в должности муниципальной службы. 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7247" w:rsidRPr="00B028FA" w:rsidRDefault="00C27247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C27247" w:rsidRPr="00B028FA" w:rsidRDefault="00C27247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Положению об аттестации муниципальных служащих органов местного самоуправления </w:t>
      </w:r>
      <w:r w:rsidR="00D85FF9" w:rsidRPr="00D85F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Октябрьского</w:t>
      </w:r>
      <w:r w:rsidR="00F603C1" w:rsidRPr="00B02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</w:p>
    <w:p w:rsidR="00B028FA" w:rsidRDefault="00B028FA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8FA" w:rsidRPr="009807B3" w:rsidRDefault="00B028FA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C1" w:rsidRDefault="00C27247" w:rsidP="00B02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 муниципального служащего</w:t>
      </w:r>
    </w:p>
    <w:p w:rsidR="00B028FA" w:rsidRPr="009807B3" w:rsidRDefault="00B028FA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Год, число и месяц рождения 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Сведения о профессиональном образовании, наличии ученой степени, ученого звания 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Стаж муниципальной службы 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Общий трудовой стаж ___________________________________________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Классный чин и дата его присвоения: _____________________________________________________________________________________________________________________________________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Вопросы к муниципальному служащему и краткие ответы на них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Краткая оценка выполнения муниципальным служащим рекомендаций предыдущей аттестации __________________________________________________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(выполнены, выполнены частично, не выполнены)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Решение аттестационной комиссии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Количественный состав аттестационной комиссии 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присутствовало ______ членов аттестационной комиссии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голосов: </w:t>
      </w:r>
      <w:proofErr w:type="gramStart"/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против ________</w:t>
      </w:r>
    </w:p>
    <w:p w:rsidR="00C27247" w:rsidRPr="009807B3" w:rsidRDefault="00F603C1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</w:t>
      </w:r>
      <w:r w:rsidR="00EE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</w:t>
      </w:r>
      <w:r w:rsidR="00C27247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аттестационной комиссии __________ __________________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247" w:rsidRPr="009807B3" w:rsidRDefault="00F603C1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247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247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 _________ 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(подпись) 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 __________ 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(подпись)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 __________ 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(подпись)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 __________________</w:t>
      </w:r>
    </w:p>
    <w:p w:rsidR="00C27247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(подпись)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E5783" w:rsidRDefault="00EE5783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783" w:rsidRDefault="00EE5783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783" w:rsidRPr="009807B3" w:rsidRDefault="00EE5783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 _______________</w:t>
      </w:r>
    </w:p>
    <w:p w:rsidR="00EE5783" w:rsidRDefault="00C27247" w:rsidP="00F60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783" w:rsidRDefault="00EE5783" w:rsidP="00F60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783" w:rsidRDefault="00EE5783" w:rsidP="00F60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9807B3" w:rsidRDefault="00C27247" w:rsidP="00F60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аттестационным листом ознакомился 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(подпись муниципального служащего, дата)</w:t>
      </w:r>
    </w:p>
    <w:sectPr w:rsidR="00C27247" w:rsidRPr="009807B3" w:rsidSect="009807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2A0A"/>
    <w:rsid w:val="000A56B8"/>
    <w:rsid w:val="0010256B"/>
    <w:rsid w:val="00234884"/>
    <w:rsid w:val="00295842"/>
    <w:rsid w:val="002C0617"/>
    <w:rsid w:val="002E2E5C"/>
    <w:rsid w:val="00350701"/>
    <w:rsid w:val="00413521"/>
    <w:rsid w:val="0051024E"/>
    <w:rsid w:val="006266EB"/>
    <w:rsid w:val="00652246"/>
    <w:rsid w:val="00712686"/>
    <w:rsid w:val="00747512"/>
    <w:rsid w:val="00796DC8"/>
    <w:rsid w:val="007F2F42"/>
    <w:rsid w:val="00896D7E"/>
    <w:rsid w:val="00917B25"/>
    <w:rsid w:val="009807B3"/>
    <w:rsid w:val="00A12A0A"/>
    <w:rsid w:val="00A2468F"/>
    <w:rsid w:val="00AC6715"/>
    <w:rsid w:val="00B028FA"/>
    <w:rsid w:val="00BF52EF"/>
    <w:rsid w:val="00C13D7A"/>
    <w:rsid w:val="00C26AEB"/>
    <w:rsid w:val="00C27247"/>
    <w:rsid w:val="00CF775D"/>
    <w:rsid w:val="00D834DB"/>
    <w:rsid w:val="00D85FF9"/>
    <w:rsid w:val="00E83688"/>
    <w:rsid w:val="00EC012C"/>
    <w:rsid w:val="00EE5783"/>
    <w:rsid w:val="00F603C1"/>
    <w:rsid w:val="00F63753"/>
    <w:rsid w:val="00FD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0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2023-06-04T14:01:00Z</cp:lastPrinted>
  <dcterms:created xsi:type="dcterms:W3CDTF">2023-09-10T16:15:00Z</dcterms:created>
  <dcterms:modified xsi:type="dcterms:W3CDTF">2024-02-09T08:08:00Z</dcterms:modified>
</cp:coreProperties>
</file>